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муниципального округа Таганский в г. Москве</w:t>
      </w:r>
    </w:p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Свиридову И.Т.</w:t>
      </w:r>
    </w:p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4A7" w:rsidRDefault="002244A7" w:rsidP="002244A7">
      <w:pPr>
        <w:spacing w:after="0" w:line="240" w:lineRule="exact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21, стр. 1, 4 подъезд,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5, г. Москва, 109147</w:t>
      </w:r>
    </w:p>
    <w:p w:rsidR="00EE2A5B" w:rsidRPr="0050635B" w:rsidRDefault="00EE2A5B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5B" w:rsidRPr="0050635B" w:rsidRDefault="00EE2A5B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5B" w:rsidRDefault="00EE2A5B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3E8" w:rsidRPr="0050635B" w:rsidRDefault="000F23E8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5B" w:rsidRPr="0050635B" w:rsidRDefault="00EE2A5B" w:rsidP="00EE2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5B" w:rsidRPr="0050635B" w:rsidRDefault="00EE2A5B" w:rsidP="00EE2A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E2A5B" w:rsidRDefault="00EE2A5B" w:rsidP="00EE2A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</w:t>
      </w:r>
      <w:r w:rsidR="0048159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244A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Таганского района </w:t>
      </w:r>
      <w:r w:rsidR="0022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Москвы</w:t>
      </w:r>
    </w:p>
    <w:p w:rsidR="00EE2A5B" w:rsidRDefault="00EE2A5B" w:rsidP="00EE2A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A5B" w:rsidRPr="00EE2A5B" w:rsidRDefault="008F37B0" w:rsidP="00EE2A5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Таганской </w:t>
      </w:r>
      <w:r w:rsidR="00EE2A5B" w:rsidRPr="00EE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межрайонной прокуратур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bookmarkStart w:id="0" w:name="_GoBack"/>
      <w:bookmarkEnd w:id="0"/>
      <w:r w:rsidR="00EE2A5B" w:rsidRPr="00EE2A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5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проведено практическое занятие в ГБОУ «Школа № 1270 «Вектор»</w:t>
      </w:r>
    </w:p>
    <w:p w:rsidR="00EE2A5B" w:rsidRDefault="00EE2A5B" w:rsidP="00EE2A5B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6B1" w:rsidRDefault="008F37B0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Таганской м</w:t>
      </w:r>
      <w:r w:rsidR="00481593">
        <w:rPr>
          <w:rFonts w:ascii="Times New Roman" w:hAnsi="Times New Roman" w:cs="Times New Roman"/>
          <w:sz w:val="28"/>
          <w:szCs w:val="28"/>
        </w:rPr>
        <w:t xml:space="preserve">ежрайонной 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г. Москвы </w:t>
      </w:r>
      <w:r w:rsidR="00481593">
        <w:rPr>
          <w:rFonts w:ascii="Times New Roman" w:hAnsi="Times New Roman" w:cs="Times New Roman"/>
          <w:sz w:val="28"/>
          <w:szCs w:val="28"/>
        </w:rPr>
        <w:t>в целях по повышению правовой грамотности, правовому просвещению и профилактике правонарушений среди несовершеннолетних совместно с преподавателями Московского финансово-юридического университета МФЮА проведено практическое занятие в ГБОУ «Школа № 1270 «Вектор».</w:t>
      </w:r>
    </w:p>
    <w:p w:rsidR="00481593" w:rsidRDefault="00481593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встречи учащимся разъяснены основы прокурорского надзора за исполнением законов органами, осуществляющими оперативно-розыскную деятельность, дознание и предварительное следствие.</w:t>
      </w:r>
    </w:p>
    <w:p w:rsidR="00481593" w:rsidRDefault="00481593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Преподавателем кафедры уголовно-правовых дисциплин МФЮА несовершеннолетние введены в курс основ криминалистики, в том числе дактилоскопии.</w:t>
      </w:r>
    </w:p>
    <w:p w:rsidR="00481593" w:rsidRDefault="00481593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встречи проведено практическое занятие, в ходе которого несовершеннолетние применили полученные знания на практике: с помощью специальных средств дети снимали отпечатки пальцев. </w:t>
      </w:r>
    </w:p>
    <w:p w:rsidR="00481593" w:rsidRDefault="00481593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межрайонной прокуратурой до учащихся 10-11 классов доведена информация о порядке прохождения службы в органах прокуратуры, а также о проведении конкурсного отбора кандидатов для направления на целевое обучение в институты прокуратуры Московского государственного юридического университета им. О.Е.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(МГЮА) и Университета прокуратуры Российской Федерации.</w:t>
      </w:r>
    </w:p>
    <w:p w:rsidR="00EE2A5B" w:rsidRDefault="00EE2A5B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5B" w:rsidRDefault="00EE2A5B" w:rsidP="00183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A5B" w:rsidRPr="001836B1" w:rsidRDefault="00EE2A5B" w:rsidP="003803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Межрайонный прокурор                                    </w:t>
      </w:r>
      <w:r w:rsidR="003803A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37B0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Д.К. Боков</w:t>
      </w:r>
    </w:p>
    <w:sectPr w:rsidR="00EE2A5B" w:rsidRPr="0018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B1"/>
    <w:rsid w:val="000F23E8"/>
    <w:rsid w:val="001836B1"/>
    <w:rsid w:val="002244A7"/>
    <w:rsid w:val="003803A3"/>
    <w:rsid w:val="003A5659"/>
    <w:rsid w:val="00481593"/>
    <w:rsid w:val="008F37B0"/>
    <w:rsid w:val="00EE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Токарская Ирина Васильевна</dc:creator>
  <cp:keywords/>
  <dc:description/>
  <cp:lastModifiedBy>Токарский Василий А.</cp:lastModifiedBy>
  <cp:revision>8</cp:revision>
  <cp:lastPrinted>2020-01-27T18:10:00Z</cp:lastPrinted>
  <dcterms:created xsi:type="dcterms:W3CDTF">2020-01-27T17:40:00Z</dcterms:created>
  <dcterms:modified xsi:type="dcterms:W3CDTF">2020-06-22T18:20:00Z</dcterms:modified>
</cp:coreProperties>
</file>