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5B" w:rsidRPr="0050635B" w:rsidRDefault="00B4484E" w:rsidP="000A7BAF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округа Таганский в г. Москве</w:t>
      </w:r>
    </w:p>
    <w:p w:rsidR="0050635B" w:rsidRPr="0050635B" w:rsidRDefault="0050635B" w:rsidP="000A7BAF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5B" w:rsidRDefault="00B4484E" w:rsidP="000A7BAF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Свиридову И.Т.</w:t>
      </w:r>
    </w:p>
    <w:p w:rsidR="00B4484E" w:rsidRDefault="00B4484E" w:rsidP="000A7BAF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4E" w:rsidRPr="0050635B" w:rsidRDefault="000A7BAF" w:rsidP="000A7BAF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21, стр. 1, 4 подъезд,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5, г. Москва, 109147</w:t>
      </w:r>
    </w:p>
    <w:p w:rsidR="0050635B" w:rsidRPr="0050635B" w:rsidRDefault="0050635B" w:rsidP="0050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5B" w:rsidRPr="0050635B" w:rsidRDefault="0050635B" w:rsidP="0050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5B" w:rsidRPr="0050635B" w:rsidRDefault="0050635B" w:rsidP="0050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5B" w:rsidRPr="0050635B" w:rsidRDefault="0050635B" w:rsidP="0050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5B" w:rsidRPr="0050635B" w:rsidRDefault="0050635B" w:rsidP="0050635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50635B" w:rsidRPr="0050635B" w:rsidRDefault="0050635B" w:rsidP="0050635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прокуратуры города </w:t>
      </w:r>
    </w:p>
    <w:p w:rsidR="0050635B" w:rsidRDefault="0050635B" w:rsidP="00B561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5B" w:rsidRPr="0050635B" w:rsidRDefault="0050635B" w:rsidP="005063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5B">
        <w:rPr>
          <w:rFonts w:ascii="Times New Roman" w:hAnsi="Times New Roman" w:cs="Times New Roman"/>
          <w:b/>
          <w:sz w:val="28"/>
          <w:szCs w:val="28"/>
        </w:rPr>
        <w:t xml:space="preserve">Таганская межрайонная прокуратура направила в суд уголовное дело о получении взятки, совершенной группой лиц по предварительному </w:t>
      </w:r>
      <w:r>
        <w:rPr>
          <w:rFonts w:ascii="Times New Roman" w:hAnsi="Times New Roman" w:cs="Times New Roman"/>
          <w:b/>
          <w:sz w:val="28"/>
          <w:szCs w:val="28"/>
        </w:rPr>
        <w:t>сговору в особо крупном размере</w:t>
      </w:r>
    </w:p>
    <w:p w:rsidR="00B4484E" w:rsidRDefault="00B4484E" w:rsidP="00B4484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233">
        <w:rPr>
          <w:rFonts w:ascii="Times New Roman" w:hAnsi="Times New Roman" w:cs="Times New Roman"/>
          <w:sz w:val="28"/>
          <w:szCs w:val="28"/>
        </w:rPr>
        <w:t>Таганской межрайон</w:t>
      </w:r>
      <w:r>
        <w:rPr>
          <w:rFonts w:ascii="Times New Roman" w:hAnsi="Times New Roman" w:cs="Times New Roman"/>
          <w:sz w:val="28"/>
          <w:szCs w:val="28"/>
        </w:rPr>
        <w:t xml:space="preserve">ной прокуратурой города Москвы </w:t>
      </w:r>
      <w:r w:rsidRPr="009F5233">
        <w:rPr>
          <w:rFonts w:ascii="Times New Roman" w:hAnsi="Times New Roman" w:cs="Times New Roman"/>
          <w:sz w:val="28"/>
          <w:szCs w:val="28"/>
        </w:rPr>
        <w:t>утверждено обвините</w:t>
      </w:r>
      <w:r>
        <w:rPr>
          <w:rFonts w:ascii="Times New Roman" w:hAnsi="Times New Roman" w:cs="Times New Roman"/>
          <w:sz w:val="28"/>
          <w:szCs w:val="28"/>
        </w:rPr>
        <w:t>льное заключение и направлено в Таганский районный суд уголовное дело в от</w:t>
      </w:r>
      <w:r w:rsidRPr="009F5233">
        <w:rPr>
          <w:rFonts w:ascii="Times New Roman" w:hAnsi="Times New Roman" w:cs="Times New Roman"/>
          <w:sz w:val="28"/>
          <w:szCs w:val="28"/>
        </w:rPr>
        <w:t>ношении</w:t>
      </w:r>
      <w:r>
        <w:rPr>
          <w:rFonts w:ascii="Times New Roman" w:hAnsi="Times New Roman" w:cs="Times New Roman"/>
          <w:sz w:val="28"/>
          <w:szCs w:val="28"/>
        </w:rPr>
        <w:t xml:space="preserve"> двоих бывших оперуполномоченных отдела уголовного розыска одного из столичных УВД,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обвиняющихся</w:t>
      </w:r>
      <w:proofErr w:type="spellEnd"/>
      <w:r w:rsidRPr="009F52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получении взятки, совершенной группой лиц по предварительному сговору в особо крупном размере.</w:t>
      </w:r>
    </w:p>
    <w:p w:rsidR="00B4484E" w:rsidRDefault="00B4484E" w:rsidP="00B4484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Обвиняемые в период с 02.09.2019 по 19.09.2019 в ходе телефонных переговоров и личных встреч убедили потерпевшего передать им денежные средства в размере 400 000 рублей за проведение проверки по его заявлению о преступлении, 19.09.2019 года потерпевший, действуя в рамках оперативно-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разыскного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«Оперативный эксперимент» передал обвиняемым требуемую ими сумму денежных средств, после чего последние незамедлительно были задержаны. </w:t>
      </w:r>
    </w:p>
    <w:p w:rsidR="00B4484E" w:rsidRDefault="00B4484E" w:rsidP="00B4484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Одному из обвиняемых избрана мера пресечения в виде заключения под стражу, второму – в виде домашнего ареста. </w:t>
      </w:r>
    </w:p>
    <w:p w:rsidR="00F50E6F" w:rsidRDefault="00F50E6F" w:rsidP="00D74BDE">
      <w:pPr>
        <w:spacing w:line="240" w:lineRule="atLeast"/>
        <w:contextualSpacing/>
      </w:pPr>
    </w:p>
    <w:p w:rsidR="00F50E6F" w:rsidRDefault="00F50E6F" w:rsidP="00D74BDE">
      <w:pPr>
        <w:spacing w:line="240" w:lineRule="atLeast"/>
        <w:contextualSpacing/>
      </w:pPr>
    </w:p>
    <w:p w:rsidR="0050635B" w:rsidRPr="0050635B" w:rsidRDefault="0050635B" w:rsidP="00D74BD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Межрайонный</w:t>
      </w: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7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Д.К</w:t>
      </w: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50635B" w:rsidRPr="0050635B" w:rsidRDefault="0050635B" w:rsidP="00D74BD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5B" w:rsidRPr="0050635B" w:rsidRDefault="0050635B" w:rsidP="00D74BD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50635B" w:rsidRPr="0050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BA"/>
    <w:rsid w:val="0004210A"/>
    <w:rsid w:val="000A7BAF"/>
    <w:rsid w:val="004761F8"/>
    <w:rsid w:val="0050635B"/>
    <w:rsid w:val="005E5EDC"/>
    <w:rsid w:val="005F187B"/>
    <w:rsid w:val="007007F8"/>
    <w:rsid w:val="007D582C"/>
    <w:rsid w:val="009F5233"/>
    <w:rsid w:val="00AE05C4"/>
    <w:rsid w:val="00AE2093"/>
    <w:rsid w:val="00B4484E"/>
    <w:rsid w:val="00B561A5"/>
    <w:rsid w:val="00D74BDE"/>
    <w:rsid w:val="00E274BA"/>
    <w:rsid w:val="00E27627"/>
    <w:rsid w:val="00F5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B6C7"/>
  <w15:docId w15:val="{5947813A-18B1-4A8D-9945-B32E049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user146</dc:creator>
  <cp:keywords/>
  <dc:description/>
  <cp:lastModifiedBy>Токарская Ирина Васильевна</cp:lastModifiedBy>
  <cp:revision>8</cp:revision>
  <cp:lastPrinted>2020-01-17T09:45:00Z</cp:lastPrinted>
  <dcterms:created xsi:type="dcterms:W3CDTF">2020-01-13T13:53:00Z</dcterms:created>
  <dcterms:modified xsi:type="dcterms:W3CDTF">2020-01-17T10:09:00Z</dcterms:modified>
</cp:coreProperties>
</file>